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54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4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54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Согласие на обработку персональных данных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54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1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несовершеннолетнего участника (лица, не достигшего возраста 18 лет)</w:t>
      </w:r>
    </w:p>
    <w:p w:rsidR="00733B5C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54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ru-RU"/>
        </w:rPr>
      </w:pPr>
      <w:r w:rsidRPr="003C1988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ru-RU"/>
        </w:rPr>
        <w:t>(заполняется родителем / законным представителем участника – ребенка до 18 лет)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54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ru-RU"/>
        </w:rPr>
      </w:pP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 xml:space="preserve">Я, __________________________________________________________________________________ 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vertAlign w:val="superscript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vertAlign w:val="superscript"/>
          <w:lang w:eastAsia="ru-RU"/>
        </w:rPr>
        <w:t>ФИО родителя (законного представителя) полностью, отчество указывается при наличии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паспорт_______________________ выдан _________________________________________________________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ab/>
        <w:t xml:space="preserve">                серия, номер                                                                                                                         кем выдан  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«___» ____________________ г., адрес регистрации: ________________________________________________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 xml:space="preserve">                       дата выдачи  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_____________________________________________________________________________________________,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являясь родителем (законным представителем) несовершеннолетнего _____________________________________________________________________________________________________________________________________________________________  (далее – Участник мероприятия)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vertAlign w:val="superscript"/>
          <w:lang w:eastAsia="ru-RU"/>
        </w:rPr>
        <w:t xml:space="preserve">                 ФИО ребенка полностью, отчество указывается при наличии, дата рождения ребенка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 основании _________________________________________________________________________________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_____________________________________________________________________________________________</w:t>
      </w:r>
      <w:r w:rsidRPr="003C198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                </w:t>
      </w:r>
      <w:r w:rsidRPr="003C1988">
        <w:rPr>
          <w:rFonts w:ascii="Times New Roman" w:eastAsia="Times New Roman" w:hAnsi="Times New Roman" w:cs="Times New Roman"/>
          <w:color w:val="000000"/>
          <w:vertAlign w:val="superscript"/>
          <w:lang w:eastAsia="ru-RU"/>
        </w:rPr>
        <w:t xml:space="preserve">наименование и реквизиты документа, подтверждающего полномочия родителя (законного представителя) – свидетельство о рождении 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подтверждаю свое ознакомление с нормативными документами, определяющими порядок проведения мероприятия, входящего в перечень олимпиад и иных интеллектуальных и (или) творческих конкурсов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Санкт-Петербурга </w:t>
      </w:r>
      <w:r w:rsidRPr="003C1988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на 20   /20    учебный год</w:t>
      </w:r>
      <w:r w:rsidRPr="003C19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утвержденных распоряжением Комитета по образованию </w:t>
      </w:r>
      <w:r w:rsidRPr="003C19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от «__»____20____ № ______-р</w:t>
      </w:r>
      <w:r w:rsidRPr="003C19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а именно – </w:t>
      </w:r>
      <w:bookmarkStart w:id="0" w:name="_Hlk228808793"/>
      <w:r w:rsidRPr="003C19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Положением о</w:t>
      </w:r>
      <w:r w:rsidRPr="003C19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районном этапе и </w:t>
      </w:r>
      <w:r w:rsidRPr="003C19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региональном детско-юношеском творческом конкурсе «Героям Отечества – слава!» среди воспитанников и обучающихся образовательных организаций Санкт-Петербурга</w:t>
      </w:r>
      <w:bookmarkEnd w:id="0"/>
      <w:r w:rsidRPr="003C19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3C19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(далее – мероприятие), а также с информацией о способе, месте и сроках получения результатов. </w:t>
      </w:r>
    </w:p>
    <w:p w:rsidR="00733B5C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требованиями статьи 9 Федерального закона от 27.07.2006 № 152-ФЗ</w:t>
      </w:r>
      <w:r w:rsidRPr="003C198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«О персональных данных», настоящим свободно, своей волей и в интересах Участника мероприятия,</w:t>
      </w:r>
      <w:r w:rsidRPr="003C1988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с целью участия в проведении мероприятия и определения результатов его участия, даю согласие: </w:t>
      </w:r>
    </w:p>
    <w:p w:rsidR="00733B5C" w:rsidRPr="003C1988" w:rsidRDefault="00733B5C" w:rsidP="00733B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8"/>
          <w:szCs w:val="20"/>
          <w:lang w:eastAsia="ru-RU"/>
        </w:rPr>
      </w:pPr>
      <w:r w:rsidRPr="00F5406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Государственному бюджетному учреждению дополнительного образования Дворцу Творчества Пушкинского района Санкт-Петербурга</w:t>
      </w:r>
      <w:r w:rsidRPr="00F5406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(Санкт-Петербург, г. Пушкин, ул. Пушкинская д.28/21, т.:8(812) 465-02-25)</w:t>
      </w:r>
      <w:r w:rsidRPr="00F54063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 xml:space="preserve">           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</w:t>
      </w:r>
      <w:r w:rsidRPr="003C19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Государственному бюджетному нетиповому образовательному учреждению Санкт-Петербурга "Балтийский берег" (ГБНОУ "БАЛТИЙСКИЙ БЕРЕГ"), </w:t>
      </w:r>
      <w:r w:rsidRPr="003C1988">
        <w:rPr>
          <w:rFonts w:ascii="Times New Roman" w:eastAsia="Times New Roman" w:hAnsi="Times New Roman" w:cs="Times New Roman"/>
          <w:sz w:val="20"/>
          <w:szCs w:val="20"/>
          <w:lang w:eastAsia="ru-RU"/>
        </w:rPr>
        <w:t>юридический адрес: 191119, Санкт-Петербург, МУНИЦИПАЛЬНЫЙ ОКРУГ ЛИГОВКА-ЯМСКАЯ, УЛ ЧЕРНЯХОВСКОГО, Д. 49, ЛИТЕРА А, ИНН 7825465497, КПП 784201001, ОКПО 57913393, ОГРН 1037843064907;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Государственному бюджетному нетиповому образовательному учреждению «Академия талантов» Санкт-Петербурга</w:t>
      </w:r>
      <w:r w:rsidRPr="003C19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(ГБНОУ «Академия талантов»), ИНН 7813604570, КПП 781301001, ОГРН 1147847438298, адрес местонахождения: 197022, Санкт-Петербург, набережная реки Малой Невки, дом 1, литера А (далее — Операторы) на обработку персональных данных Участника мероприятия.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Предоставляю Операторам право осуществлять любое действие (операцию) или совокупность действий (операций) с персональными данными Участника мероприятия: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то есть на совершение действий, предусмотренных пунктом 3 статьи 3 Федерального закона от 27.07.2006 № 152-ФЗ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«О персональных данных». Персональные данные Участника мероприятия, на обработку которых дается согласие: фамилия, имя и отчество (при наличии); дата рождения; информация об организации, осуществляющей образовательную деятельность, в которой Участник мероприятия получает (получал) образование, и (или) научной организации, медицинской организации, организации культуры, физкультурно-спортивной организации и иной организации, которую представляет Участник мероприятия (наименование организации, адрес организации, ее структурного подразделения (при наличии), класс или этап спортивной подготовки, год обучения Участника мероприятия); контактные данные законного представителя Участника мероприятия</w:t>
      </w:r>
      <w:r w:rsidRPr="003C198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(номер телефона и (или) адрес электронной почты).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случае получения Участником мероприятия статуса победителя и (или) призера заключительного этапа мероприятия (далее – победитель и (или) призер заключительного этапа мероприятия), 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я _____________________________ (</w:t>
      </w:r>
      <w:r w:rsidRPr="003C198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вписать слово согласен / не согласен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*) на обработку и передачу персональных данных, в том числе по поручению, победителя и (или) призера заключительного этапа мероприятия для внесения в региональный информационный ресурс о лицах, проявивших особые таланты на территории Санкт-Петербурга, на базе информационной системы, обеспечивающей учет, формирование и ведение государственного информационного ресурса о лицах, проявивших выдающиеся способности, талантыроссии.рф. 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Arial" w:eastAsia="Arial" w:hAnsi="Arial" w:cs="Arial"/>
          <w:color w:val="000000"/>
          <w:lang w:eastAsia="ru-RU"/>
        </w:rPr>
        <w:lastRenderedPageBreak/>
        <w:t>*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C198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В случае несогласия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мне разъяснено, что в связи с моим отказом от дачи данного согласия, персональные данные победителя и (или) призера заключительного этапа мероприятия, результаты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его участия в мероприятии, не будут внесены в региональный информационный ресурс о лицах, проявивших особые таланты на территории Санкт-Петербурга, на базе информационной системы, обеспечивающей учет, формирование и ведение государственного информационного ресурса о лицах, проявивших выдающиеся способности, талантыроссии.рф.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Arial" w:eastAsia="Arial" w:hAnsi="Arial" w:cs="Arial"/>
          <w:color w:val="000000"/>
          <w:lang w:eastAsia="ru-RU"/>
        </w:rPr>
        <w:t>*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C198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В случае согласия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я также даю согласие на передачу персональных данных победителя и (или) призера заключительного этапа мероприятия Государственному бюджетному нетиповому образовательному учреждению «Академия талантов» Санкт-Петербурга (ИНН 7813604570 КПП 781301001 ОГРН 1147847438298, адрес местонахождения:197022, г. Санкт-Петербург, набережная реки Малой Невки, дом 1, литера А) Образовательному Фонду «Талант и успех» (ИНН 2317075619 КПП 237801001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ОГРН 1147700000172, адрес местонахождения: 354349, Краснодарский край, федеральная территория «Сириус», Олимпийский проспект, д. 40) для внесения в региональный информационный ресурс о лицах, проявивших особые таланты на территории Санкт-Петербурга, на базе информационной системы, обеспечивающей учет, формирование и ведение государственного информационного ресурса о лицах, проявивших выдающиеся способности, талантыроссии.рф. 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Региональный информационный ресурс о лицах, проявивших особые таланты на территории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Санкт-Петербурга, не является общедоступной. Перечень персональных данных ребенка, подлежащих передаче: фамилия, имя и отчество (при наличии); дата рождения; информация об организации, осуществляющей образовательную деятельность, в которой победитель и (или) призер заключительного этапа мероприятия получает (получал) образование, и (или) научной организации, медицинской организации, организации культуры, физкультурно-спортивной организации и иной организации, которую представляет победитель и (или) призер заключительного этапа мероприятия (наименование организации, адрес организации, ее структурного подразделения (при наличии), класс или этап спортивной подготовки,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год обучения победителя и (или) призера заключительного этапа мероприятия); результат участия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в мероприятии; страховой номер индивидуального лицевого счета, указанный в страховом свидетельстве обязательного пенсионного страхования; контактные данные законного представителя победителя и (или) призера заключительного этапа мероприятия (номер телефона и (или) адрес электронной почты).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Даю согласие Государственному бюджетному нетиповому образовательному учреждению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«Академия талантов» Санкт-Петербурга (ИНН 7813604570 КПП 781301001 ОГРН 1147847438298, адрес местонахождения:197022, г. Санкт-Петербург, набережная реки Малой Невки, дом 1, литера А)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на обработку персональных данных ребенка по поручению Образовательным Фондом «Талант и успех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(ИНН 2317075619 КПП 237801001 ОГРН 1147700000172, адрес местонахождения: 354349, Краснодарский край, федеральная территория «Сириус», Олимпийский проспект, д. 40) с целью внесения в региональный информационный ресурс о лицах, проявивших особые таланты на территории Санкт-Петербурга, на базе информационной системы, обеспечивающей учет, формирование и ведение государственного информационного ресурса о лицах, проявивших выдающиеся способности, путем совершения действий (операций) с персональными данными, совершаемых по поручению: сбор, запись, систематизация, накопление, хранение, уточнение (обновление, изменение), извлечение, передача (предоставление, доступ), использование, блокирование, удаление, уничтожение следующих персональных данных победителя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и (или) призера заключительного этапа мероприятия: фамилия, имя и отчество (при наличии); дата рождения; информация об организации, осуществляющей образовательную деятельность, в которой победитель и (или) призер заключительного этапа мероприятия получает (получал) образование, и (или) научной организации, медицинской организации, организации культуры, физкультурно-спортивной организации и иной организации, которую представляет победитель и (или) призер заключительного этапа мероприятия (наименование организации, адрес организации, ее структурного подразделения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(при наличии), класс или этап спортивной подготовки, год обучения победителя и (или) призера заключительного этапа мероприятия); результат участия в мероприятии; страховой номер индивидуального лицевого счета, указанный в страховом свидетельстве обязательного пенсионного страхования; контактные данные законного представителя победителя и (или) призера заключительного этапа мероприятия (номер телефона и (или) адрес электронной почты). 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Согласие на обработку персональных данных может быть отозвано в порядке, установленном Федеральным законом от 27.07.2006 № 152-ФЗ «О персональных данных». Содержание действий по обработке персональных данных необходимость их выполнения, а также мои права по отзыву данного согласия мне понятны.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Срок действия настоящего согласия – 1 год.</w:t>
      </w:r>
    </w:p>
    <w:tbl>
      <w:tblPr>
        <w:tblW w:w="9570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625"/>
        <w:gridCol w:w="429"/>
        <w:gridCol w:w="2164"/>
        <w:gridCol w:w="1222"/>
        <w:gridCol w:w="1223"/>
        <w:gridCol w:w="1907"/>
      </w:tblGrid>
      <w:tr w:rsidR="00733B5C" w:rsidRPr="003C1988" w:rsidTr="00F73F1D">
        <w:trPr>
          <w:trHeight w:val="177"/>
        </w:trPr>
        <w:tc>
          <w:tcPr>
            <w:tcW w:w="2625" w:type="dxa"/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19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Контактный(е) телефон(ы):</w:t>
            </w:r>
          </w:p>
        </w:tc>
        <w:tc>
          <w:tcPr>
            <w:tcW w:w="429" w:type="dxa"/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19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+7</w:t>
            </w:r>
          </w:p>
        </w:tc>
        <w:tc>
          <w:tcPr>
            <w:tcW w:w="2164" w:type="dxa"/>
          </w:tcPr>
          <w:p w:rsidR="00733B5C" w:rsidRPr="003C1988" w:rsidRDefault="00733B5C" w:rsidP="00F73F1D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45" w:type="dxa"/>
            <w:gridSpan w:val="2"/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07" w:type="dxa"/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33B5C" w:rsidRPr="003C1988" w:rsidTr="00F73F1D">
        <w:trPr>
          <w:trHeight w:val="454"/>
        </w:trPr>
        <w:tc>
          <w:tcPr>
            <w:tcW w:w="2625" w:type="dxa"/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19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Электронная почта:</w:t>
            </w:r>
          </w:p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93" w:type="dxa"/>
            <w:gridSpan w:val="2"/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45" w:type="dxa"/>
            <w:gridSpan w:val="2"/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07" w:type="dxa"/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33B5C" w:rsidRPr="003C1988" w:rsidTr="00F73F1D">
        <w:tc>
          <w:tcPr>
            <w:tcW w:w="2625" w:type="dxa"/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3C19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(подпись)</w:t>
            </w:r>
          </w:p>
        </w:tc>
        <w:tc>
          <w:tcPr>
            <w:tcW w:w="429" w:type="dxa"/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86" w:type="dxa"/>
            <w:gridSpan w:val="2"/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19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(ФИО)</w:t>
            </w:r>
          </w:p>
        </w:tc>
        <w:tc>
          <w:tcPr>
            <w:tcW w:w="1223" w:type="dxa"/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07" w:type="dxa"/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3C19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(дата)</w:t>
            </w:r>
          </w:p>
        </w:tc>
      </w:tr>
    </w:tbl>
    <w:p w:rsidR="00733B5C" w:rsidRPr="001C3316" w:rsidRDefault="00733B5C" w:rsidP="00733B5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3C1988">
        <w:rPr>
          <w:rFonts w:ascii="Calibri" w:eastAsia="Calibri" w:hAnsi="Calibri" w:cs="Calibri"/>
          <w:sz w:val="20"/>
          <w:szCs w:val="20"/>
          <w:lang w:eastAsia="ru-RU"/>
        </w:rPr>
        <w:br w:type="page"/>
      </w:r>
    </w:p>
    <w:p w:rsidR="00733B5C" w:rsidRPr="003C1988" w:rsidRDefault="00733B5C" w:rsidP="00733B5C">
      <w:pPr>
        <w:spacing w:after="200" w:line="276" w:lineRule="auto"/>
        <w:ind w:left="284" w:right="-34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3C1988">
        <w:rPr>
          <w:rFonts w:ascii="Times New Roman" w:eastAsia="Arial" w:hAnsi="Times New Roman" w:cs="Times New Roman"/>
          <w:sz w:val="24"/>
          <w:szCs w:val="24"/>
        </w:rPr>
        <w:lastRenderedPageBreak/>
        <w:t>Приложение 5</w:t>
      </w:r>
    </w:p>
    <w:p w:rsidR="00733B5C" w:rsidRPr="003C1988" w:rsidRDefault="00733B5C" w:rsidP="00733B5C">
      <w:pPr>
        <w:spacing w:after="0" w:line="240" w:lineRule="auto"/>
        <w:ind w:left="284" w:right="-3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19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ЗАЯВЛЕНИЕ РОДИТЕЛЯ (ЗАКОННОГО ПРЕДСТАВИТЕЛЯ) </w:t>
      </w:r>
    </w:p>
    <w:p w:rsidR="00733B5C" w:rsidRPr="003C1988" w:rsidRDefault="00733B5C" w:rsidP="00733B5C">
      <w:pPr>
        <w:spacing w:after="0" w:line="240" w:lineRule="auto"/>
        <w:ind w:left="284" w:right="-3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разрешении несовершеннолетнему участвовать </w:t>
      </w:r>
    </w:p>
    <w:p w:rsidR="00733B5C" w:rsidRPr="003C1988" w:rsidRDefault="00733B5C" w:rsidP="00733B5C">
      <w:pPr>
        <w:spacing w:after="0" w:line="240" w:lineRule="auto"/>
        <w:ind w:left="284" w:right="-3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3C19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региональном детско-юношеском творческом конкурсе «Героям Отечества – слава!» среди воспитанников и обучающихся образовательных организаций Санкт-Петербурга</w:t>
      </w:r>
    </w:p>
    <w:p w:rsidR="00733B5C" w:rsidRPr="003C1988" w:rsidRDefault="00733B5C" w:rsidP="00733B5C">
      <w:pPr>
        <w:spacing w:after="0" w:line="240" w:lineRule="auto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sz w:val="20"/>
          <w:szCs w:val="20"/>
          <w:lang w:eastAsia="ru-RU"/>
        </w:rPr>
        <w:t>Я, ___________________________________________________________________________________________</w:t>
      </w:r>
    </w:p>
    <w:p w:rsidR="00733B5C" w:rsidRPr="003C1988" w:rsidRDefault="00733B5C" w:rsidP="00733B5C">
      <w:pPr>
        <w:spacing w:after="0" w:line="240" w:lineRule="auto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(ФИО родителя)</w:t>
      </w:r>
    </w:p>
    <w:p w:rsidR="00733B5C" w:rsidRPr="003C1988" w:rsidRDefault="00733B5C" w:rsidP="00733B5C">
      <w:pPr>
        <w:spacing w:after="0" w:line="240" w:lineRule="auto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являюсь родителем (законным представителем) несовершеннолетнего </w:t>
      </w:r>
    </w:p>
    <w:p w:rsidR="00733B5C" w:rsidRPr="003C1988" w:rsidRDefault="00733B5C" w:rsidP="00733B5C">
      <w:pPr>
        <w:spacing w:after="0" w:line="240" w:lineRule="auto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_____________________________________________________________________________________________</w:t>
      </w:r>
    </w:p>
    <w:p w:rsidR="00733B5C" w:rsidRPr="003C1988" w:rsidRDefault="00733B5C" w:rsidP="00733B5C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(ФИО ребенка)</w:t>
      </w:r>
    </w:p>
    <w:p w:rsidR="00733B5C" w:rsidRPr="003C1988" w:rsidRDefault="00733B5C" w:rsidP="00733B5C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(далее – ребенок) на основании ст. 64 п. 1 Семейного кодекса РФ. </w:t>
      </w:r>
    </w:p>
    <w:p w:rsidR="00733B5C" w:rsidRPr="003C1988" w:rsidRDefault="00733B5C" w:rsidP="00733B5C">
      <w:pPr>
        <w:spacing w:after="0" w:line="240" w:lineRule="auto"/>
        <w:ind w:left="284" w:right="-34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3C1988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Разрешаю своему сыну (дочери) участвовать в </w:t>
      </w:r>
      <w:r w:rsidRPr="003C1988">
        <w:rPr>
          <w:rFonts w:ascii="Times New Roman" w:eastAsia="Times New Roman" w:hAnsi="Times New Roman" w:cs="Times New Roman"/>
          <w:lang w:eastAsia="ru-RU"/>
        </w:rPr>
        <w:t>региональном детско-юношеском творческом конкурсе «Героям Отечества – слава!» среди воспитанников и обучающихся образовательных организаций Санкт-Петербурга</w:t>
      </w:r>
      <w:r w:rsidRPr="003C1988">
        <w:rPr>
          <w:rFonts w:ascii="Times New Roman" w:eastAsia="Calibri" w:hAnsi="Times New Roman" w:cs="Times New Roman"/>
        </w:rPr>
        <w:t>,</w:t>
      </w:r>
      <w:r w:rsidRPr="003C1988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который проводит ГБНОУ «Балтийский берег».</w:t>
      </w:r>
    </w:p>
    <w:p w:rsidR="00733B5C" w:rsidRPr="003C1988" w:rsidRDefault="00733B5C" w:rsidP="00733B5C">
      <w:pPr>
        <w:spacing w:after="0" w:line="240" w:lineRule="auto"/>
        <w:ind w:left="284" w:right="-34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</w:t>
      </w:r>
    </w:p>
    <w:p w:rsidR="00733B5C" w:rsidRPr="003C1988" w:rsidRDefault="00733B5C" w:rsidP="00733B5C">
      <w:pPr>
        <w:spacing w:after="146" w:line="280" w:lineRule="exact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С правилами конкурса ознакомлен(а) и согласен(на)</w:t>
      </w:r>
    </w:p>
    <w:p w:rsidR="00733B5C" w:rsidRPr="003C1988" w:rsidRDefault="00733B5C" w:rsidP="00733B5C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Дата: __.__._____ г.</w:t>
      </w:r>
    </w:p>
    <w:p w:rsidR="00733B5C" w:rsidRPr="003C1988" w:rsidRDefault="00733B5C" w:rsidP="00733B5C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Подпись: ________________________ (______________________)</w:t>
      </w:r>
    </w:p>
    <w:p w:rsidR="00733B5C" w:rsidRPr="003C1988" w:rsidRDefault="00733B5C" w:rsidP="00733B5C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3B5C" w:rsidRPr="003C1988" w:rsidRDefault="00733B5C" w:rsidP="00733B5C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3B5C" w:rsidRDefault="00733B5C" w:rsidP="00733B5C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C1988">
        <w:rPr>
          <w:rFonts w:ascii="Times New Roman" w:eastAsia="Times New Roman" w:hAnsi="Times New Roman" w:cs="Times New Roman"/>
          <w:b/>
          <w:color w:val="000000"/>
          <w:lang w:eastAsia="ru-RU"/>
        </w:rPr>
        <w:lastRenderedPageBreak/>
        <w:t>Согласие на обработку персональных данных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3C1988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для совершеннолетнего </w:t>
      </w:r>
      <w:r w:rsidRPr="003C1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участника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line="254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(заполняется лицом, достигшим возраста 18 лет)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 xml:space="preserve">Я, __________________________________________________________________________________ 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vertAlign w:val="superscript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vertAlign w:val="superscript"/>
          <w:lang w:eastAsia="ru-RU"/>
        </w:rPr>
        <w:t>ФИО полностью, отчество указывается при наличии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паспорт_______________________ выдан _________________________________________________________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ab/>
        <w:t xml:space="preserve">                серия, номер                                                                                                                         кем выдан  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«___» ____________________ г., адрес регистрации: ________________________________________________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 xml:space="preserve">                       дата выдачи  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_________________________________________________________________, (далее – Участник мероприятия)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 xml:space="preserve">подтверждаю свое ознакомление с нормативными документами, определяющими порядок проведения мероприятия, входящего в перечень олимпиад и иных интеллектуальных и (или) творческих конкурсов Санкт-Петербурга </w:t>
      </w:r>
      <w:r w:rsidRPr="003C1988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ru-RU"/>
        </w:rPr>
        <w:t>на 2026/2027 учебный год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утвержденных распоряжением Комитета по образованию </w:t>
      </w:r>
      <w:r w:rsidRPr="003C198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от ________ № __________-р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а именно – </w:t>
      </w:r>
      <w:r w:rsidRPr="003C19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Положением о региональном детско-юношеском творческом конкурсе «Героям Отечества – слава»! среди воспитанников и обучающихся образовательных организаций Санкт-Петербурга»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(далее – мероприятие), а также с информацией о способе, месте и сроках получения результатов. </w:t>
      </w:r>
    </w:p>
    <w:p w:rsidR="00733B5C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В соответствии с требованиями статьи 9 Федерального закона от 27.07.2006 № 152-ФЗ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«О персональных данных», настоящим свободно, своей волей и в интересах Участника мероприятия,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с целью участия в проведении мероприятия и определения результатов его участия, даю согласие:           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5406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Государственному бюджетному учреждению дополнительного образования Дворцу Творчества Пушкинского района Санкт-Петербурга</w:t>
      </w:r>
      <w:r w:rsidRPr="003C198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(Санкт-Петербург, г. Пушкин, ул. Пушкинская д.28/21, т.:8(812) 465-02-25)                  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Государственному бюджетному нетиповому образовательному учреждению Санкт-Петербурга "Балтийский берег" (ГБНОУ "БАЛТИЙСКИЙ БЕРЕГ"),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юридический адрес: 191119, Санкт-Петербург, МУНИЦИПАЛЬНЫЙ ОКРУГ ЛИГОВКА-ЯМСКАЯ, УЛ ЧЕРНЯХОВСКОГО, Д. 49, ЛИТЕРА А, ИНН 7825465497, КПП 784201001, ОКПО 57913393, ОГРН 1037843064907</w:t>
      </w:r>
      <w:r w:rsidRPr="003C19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;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Государственному бюджетному нетиповому образовательному учреждению «Академия талантов» Санкт-Петербурга</w:t>
      </w:r>
      <w:r w:rsidRPr="003C19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(ГБНОУ «Академия талантов»), ИНН 7813604570, КПП 781301001, ОГРН 1147847438298,  адрес местонахождения: 197022, Санкт-Петербург, набережная реки Малой Невки, дом 1, литера А (далее — Операторы) на обработку персональных данных Участника мероприятия.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Предоставляю Операторам право осуществлять любое действие (операцию) или совокупность действий (операций) с персональными данными Участника мероприятия: сбор, запись, систематизацию, накопление, хранение, уточнение (обновление, изменение), извлечение, использование, передачу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(предоставление, доступ), обезличивание, блокирование, удаление, уничтожение, то есть на совершение действий, предусмотренных пунктом 3 статьи 3 Федерального закона от 27.07.2006 № 152-ФЗ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«О персональных данных».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Персональные данные Участника мероприятия, на обработку которых дается согласие: фамилия,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имя  и отчество (при наличии); дата рождения; информация об организации, осуществляющей образовательную деятельность, в которой Участник мероприятия получает (получал) образование,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и (или) научной организации, медицинской организации, организации культуры, физкультурно-спортивной организации и иной организации, которую представляет Участник мероприятия (наименование организации, адрес организации, ее структурного подразделения (при наличии), класс или этап спортивной подготовки,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год обучения Участника мероприятия); контактные данные Участника мероприятия (номер телефона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и (или) адрес электронной почты).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В случае получения Участником мероприятия статуса победителя и (или) призера заключительного этапа мероприятия (далее – победитель и (или) призер заключительного этапа мероприятия),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я _____________________________________ (согласен / не согласен*) на обработку и передачу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моих персональных данных, в том числе по поручению, для внесения в региональный информационный ресурс о лицах, проявивших особые таланты на территории Санкт-Петербурга, на базе информационной системы, обеспечивающей учет, формирование  и ведение государственного информационного ресурса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о лицах, проявивших выдающиеся способности, талантыроссии.рф. 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Arial" w:eastAsia="Arial" w:hAnsi="Arial" w:cs="Arial"/>
          <w:color w:val="000000"/>
          <w:lang w:eastAsia="ru-RU"/>
        </w:rPr>
        <w:t xml:space="preserve">* </w:t>
      </w:r>
      <w:r w:rsidRPr="003C198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В случае несогласия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мне разъяснено, что в связи с моим отказом от дачи данного согласия,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мои персональные данные, результаты участия в мероприятии, не будут внесены в региональный информационный ресурс о лицах, проявивших особые таланты на территории Санкт-Петербурга, на базе информационной системы, обеспечивающей учет, формирование и ведение государственного информационного ресурса о лицах, проявивших выдающиеся способности, талантыроссии.рф.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* В случае согласия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я также даю согласие на передачу персональных данных победителя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и (или) призера заключительного этапа мероприятия Государственному бюджетному нетиповому образовательному учреждению «Академия талантов» Санкт-Петербурга (ИНН 7813604570 КПП 781301001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ОГРН 1147847438298, адрес местонахождения:197022, г. Санкт-Петербург, набережная реки Малой Невки, дом 1, литера А) Образовательному Фонду «Талант и успех» (ИНН 2317075619 КПП 237801001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 xml:space="preserve">ОГРН 1147700000172, адрес местонахождения: 354349, Краснодарский край, федеральная территория «Сириус», Олимпийский проспект, д. 40) для внесения в региональный информационный ресурс о лицах, проявивших особые таланты на территории Санкт-Петербурга, на базе информационной системы, обеспечивающей учет, формирование и ведение государственного информационного ресурса о лицах, проявивших выдающиеся способности, талантыроссии.рф. 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Региональный информационный ресурс о лицах, проявивших особые таланты на территории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Санкт-Петербурга, не является общедоступной. Перечень персональных данных, подлежащих передаче: фамилия, имя и отчество (при наличии); дата рождения; информация об организации, осуществляющей образовательную деятельность, в которой победитель и (или) призер заключительного этапа мероприятия получает (получал) образование, и (или) научной организации, медицинской организации, организации культуры, физкультурно-спортивной организации и иной организации, которую представляет победитель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и (или) призер заключительного этапа мероприятия (наименование организации, адрес организации,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ее структурного подразделения (при наличии), класс или этап спортивной подготовки, год обучения победителя и (или) призера заключительного этапа мероприятия); результат участия в мероприятии; страховой номер индивидуального лицевого счета, указанный в страховом свидетельстве обязательного пенсионного страхования; контактные данные законного представителя победителя и (или) призера заключительного этапа мероприятия (номер телефона и (или) адрес электронной почты).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Даю согласие Государственному бюджетному нетиповому образовательному учреждению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«Академия талантов» Санкт-Петербурга (ИНН 7813604570 КПП 781301001 ОГРН 1147847438298, адрес местонахождения:197022, г. Санкт-Петербург, набережная реки Малой Невки, дом 1, литера А) на обработку моих персональных данных по поручению Образовательным Фондом «Талант и успех (ИНН 2317075619 КПП 237801001 ОГРН 1147700000172, адрес местонахождения: 354349, Краснодарский край, федеральная территория «Сириус», Олимпийский проспект, д. 40) с целью внесения в региональный информационный ресурс о лицах, проявивших особые таланты на территории Санкт-Петербурга, на базе информационной системы, обеспечивающей учет, формирование и ведение государственного информационного ресурса о лицах, проявивших выдающиеся способности, путем совершения действий (операций) с персональными данными, совершаемых по поручению: сбор, запись, систематизация, накопление, хранение, уточнение (обновление, изменение), извлечение, передача (предоставление, доступ), использование, блокирование, удаление, уничтожение следующих персональных данных победителя и (или) призера заключительного этапа мероприятия: фамилия, имя и отчество (при наличии); дата рождения; информация об организации, осуществляющей образовательную деятельность, в которой победитель и (или) призер заключительного этапа мероприятия получает (получал) образование, и (или) научной организации, медицинской организации, организации культуры, физкультурно-спортивной организации и иной организации, которую представляет победитель и (или) призер заключительного этапа мероприятия (наименование организации, адрес организации, ее структурного подразделения (при наличии), класс или этап спортивной подготовки, год обучения победителя и (или) призера заключительного этапа мероприятия); результат участия в мероприятии; страховой номер индивидуального лицевого счета, указанный в страховом свидетельстве обязательного пенсионного страхования; контактные данные законного представителя победителя и (или) призера заключительного этапа мероприятия (номер телефона и (или) адрес электронной почты). 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Согласие на обработку персональных данных может быть отозвано в порядке, установленном Федеральным законом от 27.07.2006 № 152-ФЗ «О персональных данных». 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Содержание действий по обработке персональных данных необходимость их выполнения,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а также мои права по отзыву данного согласия мне понятны.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Срок действия настоящего согласия – 1 год.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946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5"/>
        <w:gridCol w:w="429"/>
        <w:gridCol w:w="2164"/>
        <w:gridCol w:w="1222"/>
        <w:gridCol w:w="1181"/>
        <w:gridCol w:w="1843"/>
      </w:tblGrid>
      <w:tr w:rsidR="00733B5C" w:rsidRPr="003C1988" w:rsidTr="00F73F1D">
        <w:trPr>
          <w:trHeight w:val="177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19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Контактный(е) телефон(ы):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19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+7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33B5C" w:rsidRPr="003C1988" w:rsidTr="00F73F1D">
        <w:trPr>
          <w:trHeight w:val="454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19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Электронная почта:</w:t>
            </w:r>
          </w:p>
        </w:tc>
        <w:tc>
          <w:tcPr>
            <w:tcW w:w="25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33B5C" w:rsidRPr="003C1988" w:rsidTr="00F73F1D">
        <w:trPr>
          <w:trHeight w:val="737"/>
        </w:trPr>
        <w:tc>
          <w:tcPr>
            <w:tcW w:w="262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" w:type="dxa"/>
            <w:tcBorders>
              <w:left w:val="nil"/>
              <w:bottom w:val="nil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4" w:type="dxa"/>
            <w:tcBorders>
              <w:left w:val="nil"/>
              <w:bottom w:val="single" w:sz="4" w:space="0" w:color="000000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33B5C" w:rsidRPr="003C1988" w:rsidTr="00F73F1D">
        <w:tc>
          <w:tcPr>
            <w:tcW w:w="262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3C19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(подпись)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8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19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(ФИО)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3C19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(дата)</w:t>
            </w:r>
          </w:p>
        </w:tc>
      </w:tr>
    </w:tbl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33B5C" w:rsidRPr="003C1988" w:rsidRDefault="00733B5C" w:rsidP="00733B5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733B5C" w:rsidRPr="003C1988" w:rsidRDefault="00733B5C" w:rsidP="00733B5C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3B5C" w:rsidRPr="003C1988" w:rsidRDefault="00733B5C" w:rsidP="00733B5C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3B5C" w:rsidRPr="003C1988" w:rsidRDefault="00733B5C" w:rsidP="00733B5C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3B5C" w:rsidRPr="003C1988" w:rsidRDefault="00733B5C" w:rsidP="00733B5C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3B5C" w:rsidRPr="003C1988" w:rsidRDefault="00733B5C" w:rsidP="00733B5C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3B5C" w:rsidRPr="003C1988" w:rsidRDefault="00733B5C" w:rsidP="00733B5C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3B5C" w:rsidRPr="003C1988" w:rsidRDefault="00733B5C" w:rsidP="00733B5C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3B5C" w:rsidRPr="003C1988" w:rsidRDefault="00733B5C" w:rsidP="00733B5C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3B5C" w:rsidRPr="003C1988" w:rsidRDefault="00733B5C" w:rsidP="00733B5C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3B5C" w:rsidRDefault="00733B5C" w:rsidP="00733B5C">
      <w:pPr>
        <w:spacing w:after="120" w:line="240" w:lineRule="auto"/>
        <w:ind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733B5C" w:rsidRPr="003C1988" w:rsidRDefault="00733B5C" w:rsidP="00733B5C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1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Pr="003C1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Pr="003C1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Pr="003C1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Pr="003C1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Pr="003C1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Pr="003C1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Pr="003C1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Pr="003C1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Pr="003C1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 w:rsidRPr="003C1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  <w:t>Приложение 6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Согласие на обработку персональных данных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54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9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для наставника (педагога / тренера) участника мероприятия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 xml:space="preserve">Я, __________________________________________________________________________________ 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vertAlign w:val="superscript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vertAlign w:val="superscript"/>
          <w:lang w:eastAsia="ru-RU"/>
        </w:rPr>
        <w:t>ФИО полностью, отчество указывается при наличии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паспорт_______________________ выдан _________________________________________________________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ab/>
        <w:t xml:space="preserve">                серия, номер                                                                                                                         кем выдан  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«___» ____________________ г., адрес регистрации: ________________________________________________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 xml:space="preserve">                       дата выдачи  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_______________________________________, (далее – </w:t>
      </w:r>
      <w:r w:rsidRPr="003C1988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наставник (педагог / тренер) Участника мероприятия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)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подтверждаю свое ознакомление с нормативными документами, определяющими порядок проведения мероприятия, входящего в перечень олимпиад и иных интеллектуальных и (или) творческих конкурсов Санкт-Петербурга </w:t>
      </w:r>
      <w:r w:rsidRPr="003C1988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ru-RU"/>
        </w:rPr>
        <w:t>на 20__/20____ учебный год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утвержденных распоряжением Комитета по образованию </w:t>
      </w:r>
      <w:r w:rsidRPr="003C198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от __.__.20__ № ____-р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а именно – </w:t>
      </w:r>
      <w:r w:rsidRPr="003C19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Положением о</w:t>
      </w:r>
      <w:r w:rsidRPr="003C19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C19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региональном детско-юношеском творческом конкурсе «Героям Отечества – слава!» среди воспитанников и обучающихся образовательных организаций Санкт-Петербурга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(далее – мероприятие), а также с информацией о способе, месте и сроках получения результатов. </w:t>
      </w:r>
    </w:p>
    <w:p w:rsidR="00733B5C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В соответствии с требованиями статьи 9 Федерального закона от 27.07.2006 № 152-ФЗ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«О персональных данных», настоящим свободно, своей волей и в интересах Участника мероприятия,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с целью участия в проведении мероприятия и определения результатов его участия, даю согласие:        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54063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Государственному бюджетному учреждению дополнительного образования Дворцу Творчества Пушкинского района Санкт-Петербурга</w:t>
      </w:r>
      <w:r w:rsidRPr="00F5406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(Санкт-Петербург, г. Пушкин, ул. Пушкинская д.28/21, т.:8(812) 465-02-25)</w:t>
      </w:r>
      <w:r w:rsidRPr="00F54063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 xml:space="preserve">           </w:t>
      </w:r>
      <w:r w:rsidRPr="005679E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Государственному бюджетному нетиповому образовательному учреждению Санкт-Петербурга "Балтийский берег" (ГБНОУ "БАЛТИЙСКИЙ БЕРЕГ"),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юридический адрес: 191119, Санкт-Петербург, МУНИЦИПАЛЬНЫЙ ОКРУГ ЛИГОВКА-ЯМСКАЯ, УЛ ЧЕРНЯХОВСКОГО, Д. 49, ЛИТЕРА А, ИНН 7825465497, КПП 784201001, ОКПО 57913393, ОГРН 1037843064907</w:t>
      </w:r>
      <w:r w:rsidRPr="003C19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;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>Государственному бюджетному нетиповому образовательному учреждению «Академия талантов» Санкт-Петербурга</w:t>
      </w:r>
      <w:r w:rsidRPr="003C19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(ГБНОУ «Академия талантов»), ИНН 7813604570, КПП 781301001, ОГРН 1147847438298,  адрес местонахождения: 197022, Санкт-Петербург, набережная реки Малой Невки, дом 1, литера А (далее — Операторы) на обработку персональных данных наставника (педагога / тренера) Участника мероприятия.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Предоставляю Операторам право осуществлять любое действие (операцию) или совокупность действий (операций) с персональными данными наставника (педагога / тренера) участника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мероприятия: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 то есть на совершение действий, предусмотренных пунктом 3 статьи 3 Федерального закона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от 27.07.2006 № 152-ФЗ «О персональных данных».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Персональные данные наставника (педагога / тренера) победителя и (или) призера заключительного этапа мероприятия, на обработку которых дается согласие (общая категория персональных данных): фамилия, имя и отчество (при наличии), наименование организации, осуществляющей образовательную деятельность, научной организации, медицинской организации, организации культуры, физкультурно-спортивной организации и иной организации, которую представляет наставник (педагог / тренер) Участника мероприятия.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случае получения Участником мероприятия статуса победителя и (или) призера заключительного этапа мероприятия, я _____________________________________ (согласен / не согласен*) на обработку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и передачу моих персональных данных, в том числе по поручению, для внесения в региональный информационный ресурс о лицах, проявивших особые таланты на территории Санкт-Петербурга, на базе информационной системы, обеспечивающей учет, формирование и ведение государственного информационного ресурса о лицах, проявивших выдающиеся способности, талантыроссии.рф. 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Arial" w:eastAsia="Arial" w:hAnsi="Arial" w:cs="Arial"/>
          <w:color w:val="000000"/>
          <w:lang w:eastAsia="ru-RU"/>
        </w:rPr>
        <w:t xml:space="preserve">* </w:t>
      </w:r>
      <w:r w:rsidRPr="003C198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В случае не согласия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мне разъяснено, что в связи с моим отказом от дачи данного согласия,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мои персональные данные, не будут внесены в региональный информационный ресурс о лицах, проявивших особые таланты на территории Санкт-Петербурга, на базе информационной системы, обеспечивающей учет, формирование и ведение государственного информационного ресурса о лицах, проявивших выдающиеся способности, талантыроссии.рф.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Arial" w:eastAsia="Arial" w:hAnsi="Arial" w:cs="Arial"/>
          <w:color w:val="000000"/>
          <w:lang w:eastAsia="ru-RU"/>
        </w:rPr>
        <w:t xml:space="preserve">* </w:t>
      </w:r>
      <w:r w:rsidRPr="003C1988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В случае согласия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я также даю согласие на передачу моих персональных данных Государственному бюджетному нетиповому образовательному учреждению «Академия талантов»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Санкт-Петербурга (ИНН 7813604570 КПП 781301001 ОГРН 1147847438298, адрес местонахождения: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197022, г. Санкт-Петербург, набережная реки Малой Невки, дом 1, литера А), Образовательному Фонду «Талант и успех» (ИНН 2317075619 КПП 237801001 ОГРН 1147700000172, адрес местонахождения: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 xml:space="preserve">354349, Краснодарский край, федеральная территория «Сириус», Олимпийский проспект, д. 40) для внесения в региональный информационный ресурс о лицах, проявивших особые таланты на территории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Санкт-Петербурга, на базе информационной системы, обеспечивающей учет, формирование и ведение государственного информационного ресурса о лицах, проявивших выдающиеся способности, талантыроссии.рф. 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Региональный информационный ресурс о лицах, проявивших особые таланты на территории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Санкт-Петербурга, не является общедоступной. Перечень персональных данных, подлежащих передаче: фамилия, имя и отчество (при наличии), наименование организации, осуществляющей образовательную деятельность, научной организации, медицинской организации, организации культуры,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физкультурно-спортивной организации и иной организации, которую представляет наставник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(педагог / тренер) победителя и (или) призера заключительного этапа мероприятия.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Даю согласие Государственному бюджетному нетиповому образовательному учреждению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«Академия талантов» Санкт-Петербурга (ИНН 7813604570 КПП 781301001 ОГРН 1147847438298, адрес местонахождения:197022, г. Санкт-Петербург, набережная реки Малой Невки, дом 1, литера А) на обработку моих персональных данных по поручению Образовательным Фондом «Талант и успех (ИНН 2317075619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КПП 237801001 ОГРН 1147700000172, адрес местонахождения: 354349, Краснодарский край, федеральная территория «Сириус», Олимпийский проспект, д. 40) с целью внесения в региональный информационный ресурс о лицах, проявивших особые таланты на территории Санкт-Петербурга, на базе информационной системы, обеспечивающей учет, формирование и ведение государственного информационного ресурса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о лицах, проявивших выдающиеся способности, путем совершения действий (операций) с персональными данными, совершаемых по поручению: сбор, запись, систематизация, накопление, хранение, уточнение (обновление, изменение), извлечение, передача (предоставление, доступ), использование, блокирование, удаление, уничтожение следующих персональных данных наставника (педагога / тренера)  победителя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и (или) призера заключительного этапа мероприятия: фамилия, имя и отчество (при наличии), наименование организации, осуществляющей образовательную деятельность, научной организации, медицинской организации, организации культуры, физкультурно-спортивной организации и иной организации, которую представляет наставник (педагог / тренер) победителя и (или) призера заключительного этапа мероприятия.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Согласие на обработку персональных данных может быть отозвано в порядке, установленном Федеральным законом от 27.07.2006 № 152-ФЗ «О персональных данных». 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Содержание действий по обработке персональных данных необходимость их выполнения, </w:t>
      </w: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а также мои права по отзыву данного согласия мне понятны.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C198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Срок действия настоящего согласия – 1 год.</w:t>
      </w:r>
    </w:p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946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5"/>
        <w:gridCol w:w="429"/>
        <w:gridCol w:w="2164"/>
        <w:gridCol w:w="1222"/>
        <w:gridCol w:w="1223"/>
        <w:gridCol w:w="1801"/>
      </w:tblGrid>
      <w:tr w:rsidR="00733B5C" w:rsidRPr="003C1988" w:rsidTr="00F73F1D">
        <w:trPr>
          <w:trHeight w:val="177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19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Контактный(е) телефон(ы):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19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+7</w:t>
            </w: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33B5C" w:rsidRPr="003C1988" w:rsidTr="00F73F1D">
        <w:trPr>
          <w:trHeight w:val="454"/>
        </w:trPr>
        <w:tc>
          <w:tcPr>
            <w:tcW w:w="2625" w:type="dxa"/>
            <w:tcBorders>
              <w:top w:val="nil"/>
              <w:left w:val="nil"/>
              <w:bottom w:val="nil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19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Электронная почта:</w:t>
            </w:r>
          </w:p>
        </w:tc>
        <w:tc>
          <w:tcPr>
            <w:tcW w:w="25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33B5C" w:rsidRPr="003C1988" w:rsidTr="00F73F1D">
        <w:trPr>
          <w:trHeight w:val="737"/>
        </w:trPr>
        <w:tc>
          <w:tcPr>
            <w:tcW w:w="262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9" w:type="dxa"/>
            <w:tcBorders>
              <w:left w:val="nil"/>
              <w:bottom w:val="nil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4" w:type="dxa"/>
            <w:tcBorders>
              <w:left w:val="nil"/>
              <w:bottom w:val="single" w:sz="4" w:space="0" w:color="000000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33B5C" w:rsidRPr="003C1988" w:rsidTr="00F73F1D">
        <w:tc>
          <w:tcPr>
            <w:tcW w:w="262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3C19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(подпись)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8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19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(ФИО)</w:t>
            </w:r>
          </w:p>
        </w:tc>
        <w:tc>
          <w:tcPr>
            <w:tcW w:w="1223" w:type="dxa"/>
            <w:tcBorders>
              <w:top w:val="nil"/>
              <w:left w:val="nil"/>
              <w:bottom w:val="nil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733B5C" w:rsidRPr="003C1988" w:rsidRDefault="00733B5C" w:rsidP="00F7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3C198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(дата)</w:t>
            </w:r>
          </w:p>
        </w:tc>
      </w:tr>
    </w:tbl>
    <w:p w:rsidR="00733B5C" w:rsidRPr="003C1988" w:rsidRDefault="00733B5C" w:rsidP="00733B5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733B5C" w:rsidRPr="003C1988" w:rsidRDefault="00733B5C" w:rsidP="00733B5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ru-RU"/>
        </w:rPr>
      </w:pPr>
    </w:p>
    <w:p w:rsidR="00733B5C" w:rsidRPr="003C1988" w:rsidRDefault="00733B5C" w:rsidP="00733B5C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3B5C" w:rsidRPr="003C1988" w:rsidRDefault="00733B5C" w:rsidP="00733B5C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3B5C" w:rsidRPr="003C1988" w:rsidRDefault="00733B5C" w:rsidP="00733B5C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3B5C" w:rsidRPr="003C1988" w:rsidRDefault="00733B5C" w:rsidP="00733B5C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3B5C" w:rsidRPr="003C1988" w:rsidRDefault="00733B5C" w:rsidP="00733B5C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3B5C" w:rsidRPr="003C1988" w:rsidRDefault="00733B5C" w:rsidP="00733B5C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3B5C" w:rsidRPr="003C1988" w:rsidRDefault="00733B5C" w:rsidP="00733B5C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3B5C" w:rsidRPr="003C1988" w:rsidRDefault="00733B5C" w:rsidP="00733B5C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3B5C" w:rsidRPr="003C1988" w:rsidRDefault="00733B5C" w:rsidP="00733B5C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33B5C" w:rsidRPr="003C1988" w:rsidRDefault="00733B5C" w:rsidP="00733B5C">
      <w:pPr>
        <w:spacing w:after="120" w:line="240" w:lineRule="auto"/>
        <w:ind w:left="284" w:right="-3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2609B" w:rsidRDefault="0032609B">
      <w:bookmarkStart w:id="1" w:name="_GoBack"/>
      <w:bookmarkEnd w:id="1"/>
    </w:p>
    <w:sectPr w:rsidR="00326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47E"/>
    <w:rsid w:val="002A278D"/>
    <w:rsid w:val="00311B2F"/>
    <w:rsid w:val="0032609B"/>
    <w:rsid w:val="004A647E"/>
    <w:rsid w:val="00605886"/>
    <w:rsid w:val="00733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B9CE25-385A-481D-9C7D-9A5086F40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3B5C"/>
  </w:style>
  <w:style w:type="paragraph" w:styleId="1">
    <w:name w:val="heading 1"/>
    <w:basedOn w:val="a"/>
    <w:next w:val="a"/>
    <w:link w:val="10"/>
    <w:uiPriority w:val="9"/>
    <w:qFormat/>
    <w:rsid w:val="00311B2F"/>
    <w:pPr>
      <w:keepNext/>
      <w:keepLines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1B2F"/>
    <w:rPr>
      <w:rFonts w:ascii="Times New Roman" w:eastAsiaTheme="majorEastAsia" w:hAnsi="Times New Roman" w:cstheme="majorBidi"/>
      <w:b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4324</Words>
  <Characters>24651</Characters>
  <Application>Microsoft Office Word</Application>
  <DocSecurity>0</DocSecurity>
  <Lines>205</Lines>
  <Paragraphs>57</Paragraphs>
  <ScaleCrop>false</ScaleCrop>
  <Company/>
  <LinksUpToDate>false</LinksUpToDate>
  <CharactersWithSpaces>28918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2026-09-22T10:55:00Z</dcterms:created>
  <dcterms:modified xsi:type="dcterms:W3CDTF">2026-09-22T10:56:00Z</dcterms:modified>
</cp:coreProperties>
</file>